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904C5" w14:textId="77777777" w:rsidR="00873234" w:rsidRPr="00983A93" w:rsidRDefault="00C8306B" w:rsidP="00873234">
      <w:pPr>
        <w:spacing w:line="216" w:lineRule="auto"/>
        <w:jc w:val="right"/>
        <w:rPr>
          <w:sz w:val="28"/>
          <w:szCs w:val="28"/>
        </w:rPr>
      </w:pPr>
      <w:r>
        <w:rPr>
          <w:szCs w:val="28"/>
        </w:rPr>
        <w:br/>
      </w:r>
      <w:r w:rsidR="00873234" w:rsidRPr="008045F0">
        <w:rPr>
          <w:szCs w:val="28"/>
        </w:rPr>
        <w:t>Azubihilfe, Nachhilfe u. Sprachkurse</w:t>
      </w:r>
    </w:p>
    <w:p w14:paraId="3AB8BE80" w14:textId="77777777" w:rsidR="00873234" w:rsidRPr="008045F0" w:rsidRDefault="00873234" w:rsidP="00873234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in </w:t>
      </w:r>
    </w:p>
    <w:p w14:paraId="5C711289" w14:textId="77777777" w:rsidR="00873234" w:rsidRPr="008045F0" w:rsidRDefault="00873234" w:rsidP="00873234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78E0EA08" w14:textId="77777777" w:rsidR="00873234" w:rsidRPr="008045F0" w:rsidRDefault="00873234" w:rsidP="00873234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677F340F" w14:textId="77777777" w:rsidR="00873234" w:rsidRPr="008045F0" w:rsidRDefault="00873234" w:rsidP="00873234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44468B6D" w14:textId="77777777" w:rsidR="005415FA" w:rsidRDefault="00120317" w:rsidP="00873234">
      <w:pPr>
        <w:spacing w:line="216" w:lineRule="auto"/>
        <w:jc w:val="right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FC0A2" wp14:editId="782DD9A5">
                <wp:simplePos x="0" y="0"/>
                <wp:positionH relativeFrom="column">
                  <wp:posOffset>48895</wp:posOffset>
                </wp:positionH>
                <wp:positionV relativeFrom="paragraph">
                  <wp:posOffset>115570</wp:posOffset>
                </wp:positionV>
                <wp:extent cx="2818765" cy="6858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765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BF91" w14:textId="77777777" w:rsidR="00873234" w:rsidRPr="00580522" w:rsidRDefault="00873234" w:rsidP="00873234">
                            <w:pPr>
                              <w:suppressAutoHyphens w:val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.85pt;margin-top:9.1pt;width:221.95pt;height: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" stroked="f">
                <v:textbox>
                  <w:txbxContent>
                    <w:p w:rsidR="00873234" w:rsidRPr="00580522" w:rsidRDefault="00873234" w:rsidP="00873234">
                      <w:pPr>
                        <w:suppressAutoHyphens w:val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eastAsia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038422" wp14:editId="2BF0C320">
                <wp:simplePos x="0" y="0"/>
                <wp:positionH relativeFrom="column">
                  <wp:posOffset>-80645</wp:posOffset>
                </wp:positionH>
                <wp:positionV relativeFrom="paragraph">
                  <wp:posOffset>118745</wp:posOffset>
                </wp:positionV>
                <wp:extent cx="3449320" cy="21526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32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A37A" w14:textId="77777777" w:rsidR="00873234" w:rsidRPr="00D00E73" w:rsidRDefault="00873234" w:rsidP="00873234">
                            <w:pPr>
                              <w:pStyle w:val="KeinLeerraum"/>
                              <w:rPr>
                                <w:sz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3" o:spid="_x0000_s1027" type="#_x0000_t202" style="position:absolute;left:0;text-align:left;margin-left:-6.35pt;margin-top:9.35pt;width:271.6pt;height:16.9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" stroked="f">
                <v:textbox style="mso-fit-shape-to-text:t">
                  <w:txbxContent>
                    <w:p w:rsidR="00873234" w:rsidRPr="00D00E73" w:rsidRDefault="00873234" w:rsidP="00873234">
                      <w:pPr>
                        <w:pStyle w:val="KeinLeerraum"/>
                        <w:rPr>
                          <w:sz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15FA">
        <w:rPr>
          <w:sz w:val="22"/>
        </w:rPr>
        <w:t>berufliche Integration</w:t>
      </w:r>
    </w:p>
    <w:p w14:paraId="346EC301" w14:textId="7E545EA8" w:rsidR="005415FA" w:rsidRDefault="005415FA" w:rsidP="00873234">
      <w:pPr>
        <w:spacing w:line="216" w:lineRule="auto"/>
        <w:jc w:val="right"/>
        <w:rPr>
          <w:sz w:val="22"/>
        </w:rPr>
      </w:pPr>
      <w:r>
        <w:rPr>
          <w:sz w:val="22"/>
        </w:rPr>
        <w:t>allgeme</w:t>
      </w:r>
      <w:r w:rsidR="004B6C16">
        <w:rPr>
          <w:sz w:val="22"/>
        </w:rPr>
        <w:t>i</w:t>
      </w:r>
      <w:bookmarkStart w:id="0" w:name="_GoBack"/>
      <w:bookmarkEnd w:id="0"/>
      <w:r>
        <w:rPr>
          <w:sz w:val="22"/>
        </w:rPr>
        <w:t>ne Deutschkurse</w:t>
      </w:r>
    </w:p>
    <w:p w14:paraId="72A42EDC" w14:textId="77777777" w:rsidR="005415FA" w:rsidRDefault="005415FA" w:rsidP="00873234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26F80143" w14:textId="5B309A81" w:rsidR="00873234" w:rsidRPr="008045F0" w:rsidRDefault="00873234" w:rsidP="00873234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13552C34" w14:textId="77777777" w:rsidR="00873234" w:rsidRPr="008045F0" w:rsidRDefault="00873234" w:rsidP="00873234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458D7798" w14:textId="1FA6B29F" w:rsidR="00873234" w:rsidRDefault="00873234" w:rsidP="00873234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Prüfungszentrum</w:t>
      </w:r>
    </w:p>
    <w:p w14:paraId="591F4B9C" w14:textId="266F3318" w:rsidR="005415FA" w:rsidRDefault="005415FA" w:rsidP="00873234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1307E3C2" w14:textId="19EDD71D" w:rsidR="005415FA" w:rsidRDefault="005415FA" w:rsidP="00873234">
      <w:pPr>
        <w:spacing w:line="216" w:lineRule="auto"/>
        <w:jc w:val="right"/>
      </w:pPr>
      <w:r>
        <w:rPr>
          <w:sz w:val="22"/>
        </w:rPr>
        <w:t>Hochschule</w:t>
      </w:r>
    </w:p>
    <w:p w14:paraId="5F31DE9B" w14:textId="77777777" w:rsidR="000D2850" w:rsidRDefault="00B70818" w:rsidP="00873234">
      <w:p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B70818">
        <w:rPr>
          <w:b/>
          <w:bCs/>
          <w:sz w:val="32"/>
          <w:szCs w:val="32"/>
        </w:rPr>
        <w:t xml:space="preserve">berufliche Eingliederung </w:t>
      </w:r>
    </w:p>
    <w:p w14:paraId="02FC77F0" w14:textId="5462286D" w:rsidR="00FB596E" w:rsidRPr="005415FA" w:rsidRDefault="000D2850" w:rsidP="005415FA">
      <w:p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B70818">
        <w:rPr>
          <w:b/>
          <w:bCs/>
          <w:sz w:val="32"/>
          <w:szCs w:val="32"/>
        </w:rPr>
        <w:t xml:space="preserve">Englisch für </w:t>
      </w:r>
      <w:r w:rsidR="00B70818" w:rsidRPr="00B70818">
        <w:rPr>
          <w:b/>
          <w:bCs/>
          <w:sz w:val="32"/>
          <w:szCs w:val="32"/>
        </w:rPr>
        <w:t>B1</w:t>
      </w:r>
      <w:r w:rsidR="00120317">
        <w:rPr>
          <w:b/>
          <w:bCs/>
          <w:sz w:val="32"/>
          <w:szCs w:val="32"/>
        </w:rPr>
        <w:t>+B2</w:t>
      </w:r>
      <w:r w:rsidR="00C8306B" w:rsidRPr="00B70818">
        <w:rPr>
          <w:b/>
          <w:bCs/>
          <w:sz w:val="32"/>
          <w:szCs w:val="32"/>
        </w:rPr>
        <w:br/>
      </w:r>
    </w:p>
    <w:p w14:paraId="2A91E6CA" w14:textId="77777777" w:rsidR="00B70818" w:rsidRPr="00321234" w:rsidRDefault="00B70818" w:rsidP="00B70818">
      <w:pPr>
        <w:suppressAutoHyphens w:val="0"/>
        <w:autoSpaceDE w:val="0"/>
        <w:autoSpaceDN w:val="0"/>
        <w:adjustRightInd w:val="0"/>
        <w:contextualSpacing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Aus dem Inhalt:</w:t>
      </w:r>
    </w:p>
    <w:p w14:paraId="3A4F9A7E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Termine vereinbaren, absagen, verschieben</w:t>
      </w:r>
    </w:p>
    <w:p w14:paraId="1AE6ACB7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Informationen holen, Angebote vergleichen</w:t>
      </w:r>
    </w:p>
    <w:p w14:paraId="1E7CB343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Zimmer reservieren, Flüge buchen</w:t>
      </w:r>
    </w:p>
    <w:p w14:paraId="30F5CF75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Smalltalk mit Kollegen (z. B. über Arbeitszeiten und Urlaubspläne etc.)</w:t>
      </w:r>
    </w:p>
    <w:p w14:paraId="6124853B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Gegenstände im Büro und Verwaltung</w:t>
      </w:r>
    </w:p>
    <w:p w14:paraId="51181E72" w14:textId="77777777" w:rsidR="0041560B" w:rsidRPr="00321234" w:rsidRDefault="00FB596E" w:rsidP="0041560B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Gezielte Dialoge u. Übungen:</w:t>
      </w:r>
    </w:p>
    <w:p w14:paraId="2554D87A" w14:textId="77777777" w:rsidR="00FB596E" w:rsidRPr="00321234" w:rsidRDefault="00FB596E" w:rsidP="0041560B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Beschwerden, Entschuldigungen</w:t>
      </w:r>
    </w:p>
    <w:p w14:paraId="43018AB9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Anfragen, Antworten auf Anfragen</w:t>
      </w:r>
    </w:p>
    <w:p w14:paraId="2D33C335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spacing w:after="20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Angebot, Auftrag, Vertragsformen</w:t>
      </w:r>
    </w:p>
    <w:p w14:paraId="35D4A697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Typische Geschäftsfälle</w:t>
      </w:r>
    </w:p>
    <w:p w14:paraId="3A07BCA2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Über tägliche Routine sprechen und schreiben</w:t>
      </w:r>
    </w:p>
    <w:p w14:paraId="55DC5B28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Über vergangene Entwicklungen sprechen</w:t>
      </w:r>
    </w:p>
    <w:p w14:paraId="01A1F23D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Über Fachthemen sprechen</w:t>
      </w:r>
    </w:p>
    <w:p w14:paraId="3CD6C66F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Branche darstellen</w:t>
      </w:r>
    </w:p>
    <w:p w14:paraId="1687539D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Bewerbungsgespräche führen</w:t>
      </w:r>
    </w:p>
    <w:p w14:paraId="609F7152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autoSpaceDE w:val="0"/>
        <w:autoSpaceDN w:val="0"/>
        <w:adjustRightInd w:val="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Kulturelle sprachliche Tipps</w:t>
      </w:r>
    </w:p>
    <w:p w14:paraId="5FCB34F9" w14:textId="77777777" w:rsidR="00FB596E" w:rsidRPr="00321234" w:rsidRDefault="00FB596E" w:rsidP="00B10A69">
      <w:pPr>
        <w:pStyle w:val="Listenabsatz"/>
        <w:numPr>
          <w:ilvl w:val="3"/>
          <w:numId w:val="1"/>
        </w:numPr>
        <w:suppressAutoHyphens w:val="0"/>
        <w:spacing w:after="200"/>
        <w:ind w:left="709" w:hanging="284"/>
        <w:rPr>
          <w:rFonts w:eastAsiaTheme="minorHAnsi"/>
          <w:sz w:val="22"/>
          <w:szCs w:val="22"/>
          <w:lang w:eastAsia="en-US"/>
        </w:rPr>
      </w:pPr>
      <w:r w:rsidRPr="00321234">
        <w:rPr>
          <w:rFonts w:eastAsiaTheme="minorHAnsi"/>
          <w:sz w:val="22"/>
          <w:szCs w:val="22"/>
          <w:lang w:eastAsia="en-US"/>
        </w:rPr>
        <w:t>Bewerbung auf Englisch (Job Hunting)</w:t>
      </w:r>
    </w:p>
    <w:p w14:paraId="11BC1AAA" w14:textId="77777777" w:rsidR="00873234" w:rsidRPr="00321234" w:rsidRDefault="00873234" w:rsidP="00873234">
      <w:pPr>
        <w:autoSpaceDE w:val="0"/>
        <w:autoSpaceDN w:val="0"/>
        <w:adjustRightInd w:val="0"/>
        <w:rPr>
          <w:sz w:val="22"/>
          <w:szCs w:val="22"/>
        </w:rPr>
      </w:pPr>
      <w:r w:rsidRPr="00321234">
        <w:rPr>
          <w:sz w:val="22"/>
          <w:szCs w:val="22"/>
        </w:rPr>
        <w:t>AZWV-Nr. M-09-10144-</w:t>
      </w:r>
      <w:r w:rsidR="000D2850">
        <w:rPr>
          <w:sz w:val="22"/>
          <w:szCs w:val="22"/>
        </w:rPr>
        <w:t>11</w:t>
      </w:r>
    </w:p>
    <w:p w14:paraId="785795F0" w14:textId="77777777" w:rsidR="00FB596E" w:rsidRPr="00321234" w:rsidRDefault="00FB596E" w:rsidP="00873234">
      <w:pPr>
        <w:autoSpaceDE w:val="0"/>
        <w:autoSpaceDN w:val="0"/>
        <w:adjustRightInd w:val="0"/>
        <w:rPr>
          <w:sz w:val="22"/>
          <w:szCs w:val="22"/>
        </w:rPr>
      </w:pPr>
    </w:p>
    <w:p w14:paraId="53202281" w14:textId="77777777" w:rsidR="00F4123C" w:rsidRPr="00321234" w:rsidRDefault="00F4123C" w:rsidP="00F4123C">
      <w:pPr>
        <w:autoSpaceDE w:val="0"/>
        <w:autoSpaceDN w:val="0"/>
        <w:adjustRightInd w:val="0"/>
        <w:rPr>
          <w:sz w:val="22"/>
          <w:szCs w:val="22"/>
        </w:rPr>
      </w:pPr>
      <w:r w:rsidRPr="00321234">
        <w:rPr>
          <w:sz w:val="22"/>
          <w:szCs w:val="22"/>
        </w:rPr>
        <w:t xml:space="preserve">Finanzierung: </w:t>
      </w:r>
      <w:r w:rsidRPr="00321234">
        <w:rPr>
          <w:sz w:val="22"/>
          <w:szCs w:val="22"/>
        </w:rPr>
        <w:tab/>
      </w:r>
      <w:r w:rsidRPr="00321234">
        <w:rPr>
          <w:sz w:val="22"/>
          <w:szCs w:val="22"/>
        </w:rPr>
        <w:tab/>
      </w:r>
      <w:r w:rsidRPr="00321234">
        <w:rPr>
          <w:sz w:val="22"/>
          <w:szCs w:val="22"/>
        </w:rPr>
        <w:tab/>
        <w:t xml:space="preserve">Aktivierungsgutschein, </w:t>
      </w:r>
      <w:r w:rsidRPr="00321234">
        <w:rPr>
          <w:rFonts w:eastAsiaTheme="minorHAnsi"/>
          <w:color w:val="000000"/>
          <w:sz w:val="22"/>
          <w:szCs w:val="22"/>
          <w:lang w:eastAsia="en-US"/>
        </w:rPr>
        <w:t xml:space="preserve">Bildungsbonus, Wegebau, Bildungsprämie, </w:t>
      </w:r>
      <w:r w:rsidRPr="00321234">
        <w:rPr>
          <w:rFonts w:eastAsiaTheme="minorHAnsi"/>
          <w:color w:val="000000"/>
          <w:sz w:val="22"/>
          <w:szCs w:val="22"/>
          <w:lang w:eastAsia="en-US"/>
        </w:rPr>
        <w:br/>
        <w:t xml:space="preserve"> </w:t>
      </w:r>
      <w:r w:rsidRPr="00321234">
        <w:rPr>
          <w:rFonts w:eastAsiaTheme="minorHAnsi"/>
          <w:color w:val="000000"/>
          <w:sz w:val="22"/>
          <w:szCs w:val="22"/>
          <w:lang w:eastAsia="en-US"/>
        </w:rPr>
        <w:tab/>
      </w:r>
      <w:r w:rsidRPr="00321234">
        <w:rPr>
          <w:rFonts w:eastAsiaTheme="minorHAnsi"/>
          <w:color w:val="000000"/>
          <w:sz w:val="22"/>
          <w:szCs w:val="22"/>
          <w:lang w:eastAsia="en-US"/>
        </w:rPr>
        <w:tab/>
      </w:r>
      <w:r w:rsidRPr="00321234">
        <w:rPr>
          <w:rFonts w:eastAsiaTheme="minorHAnsi"/>
          <w:color w:val="000000"/>
          <w:sz w:val="22"/>
          <w:szCs w:val="22"/>
          <w:lang w:eastAsia="en-US"/>
        </w:rPr>
        <w:tab/>
      </w:r>
      <w:r w:rsidRPr="00321234">
        <w:rPr>
          <w:rFonts w:eastAsiaTheme="minorHAnsi"/>
          <w:color w:val="000000"/>
          <w:sz w:val="22"/>
          <w:szCs w:val="22"/>
          <w:lang w:eastAsia="en-US"/>
        </w:rPr>
        <w:tab/>
      </w:r>
      <w:proofErr w:type="spellStart"/>
      <w:r w:rsidRPr="00321234">
        <w:rPr>
          <w:rFonts w:eastAsiaTheme="minorHAnsi"/>
          <w:color w:val="000000"/>
          <w:sz w:val="22"/>
          <w:szCs w:val="22"/>
          <w:lang w:eastAsia="en-US"/>
        </w:rPr>
        <w:t>KuG</w:t>
      </w:r>
      <w:proofErr w:type="spellEnd"/>
      <w:r w:rsidRPr="00321234">
        <w:rPr>
          <w:rFonts w:eastAsiaTheme="minorHAnsi"/>
          <w:color w:val="000000"/>
          <w:sz w:val="22"/>
          <w:szCs w:val="22"/>
          <w:lang w:eastAsia="en-US"/>
        </w:rPr>
        <w:t xml:space="preserve"> u. a.</w:t>
      </w:r>
      <w:r w:rsidRPr="00321234">
        <w:rPr>
          <w:sz w:val="22"/>
          <w:szCs w:val="22"/>
        </w:rPr>
        <w:t xml:space="preserve"> </w:t>
      </w:r>
      <w:r w:rsidR="002E24F5" w:rsidRPr="00321234">
        <w:rPr>
          <w:sz w:val="22"/>
          <w:szCs w:val="22"/>
        </w:rPr>
        <w:t>(bitte im Büro nachfragen)</w:t>
      </w:r>
      <w:r w:rsidRPr="00321234">
        <w:rPr>
          <w:sz w:val="22"/>
          <w:szCs w:val="22"/>
        </w:rPr>
        <w:br/>
      </w:r>
    </w:p>
    <w:p w14:paraId="12D894B2" w14:textId="77777777" w:rsidR="002E24F5" w:rsidRPr="00321234" w:rsidRDefault="002E24F5" w:rsidP="002E24F5">
      <w:pPr>
        <w:pStyle w:val="KeinLeerraum"/>
        <w:rPr>
          <w:rFonts w:ascii="Times New Roman" w:hAnsi="Times New Roman" w:cs="Times New Roman"/>
        </w:rPr>
      </w:pPr>
      <w:r w:rsidRPr="00321234">
        <w:rPr>
          <w:rFonts w:ascii="Times New Roman" w:hAnsi="Times New Roman" w:cs="Times New Roman"/>
        </w:rPr>
        <w:t>Kursdauer:</w:t>
      </w:r>
      <w:r w:rsidRPr="00321234">
        <w:rPr>
          <w:rFonts w:ascii="Times New Roman" w:hAnsi="Times New Roman" w:cs="Times New Roman"/>
        </w:rPr>
        <w:tab/>
      </w:r>
      <w:r w:rsidRPr="00321234">
        <w:rPr>
          <w:rFonts w:ascii="Times New Roman" w:hAnsi="Times New Roman" w:cs="Times New Roman"/>
        </w:rPr>
        <w:tab/>
      </w:r>
      <w:r w:rsidRPr="00321234">
        <w:rPr>
          <w:rFonts w:ascii="Times New Roman" w:hAnsi="Times New Roman" w:cs="Times New Roman"/>
        </w:rPr>
        <w:tab/>
      </w:r>
      <w:r w:rsidR="000D2850">
        <w:rPr>
          <w:rFonts w:ascii="Times New Roman" w:hAnsi="Times New Roman" w:cs="Times New Roman"/>
        </w:rPr>
        <w:t>12</w:t>
      </w:r>
      <w:r w:rsidRPr="00321234">
        <w:rPr>
          <w:rFonts w:ascii="Times New Roman" w:hAnsi="Times New Roman" w:cs="Times New Roman"/>
        </w:rPr>
        <w:t xml:space="preserve"> Wochen (320 UE)</w:t>
      </w:r>
    </w:p>
    <w:p w14:paraId="19CD1E5F" w14:textId="77777777" w:rsidR="002E24F5" w:rsidRPr="00321234" w:rsidRDefault="002E24F5" w:rsidP="002E24F5">
      <w:pPr>
        <w:pStyle w:val="KeinLeerraum"/>
        <w:rPr>
          <w:rFonts w:ascii="Times New Roman" w:hAnsi="Times New Roman" w:cs="Times New Roman"/>
        </w:rPr>
      </w:pPr>
      <w:r w:rsidRPr="00321234">
        <w:rPr>
          <w:rFonts w:ascii="Times New Roman" w:hAnsi="Times New Roman" w:cs="Times New Roman"/>
        </w:rPr>
        <w:br/>
        <w:t>Kurszeiten:</w:t>
      </w:r>
      <w:r w:rsidRPr="00321234">
        <w:rPr>
          <w:rFonts w:ascii="Times New Roman" w:hAnsi="Times New Roman" w:cs="Times New Roman"/>
        </w:rPr>
        <w:tab/>
      </w:r>
      <w:r w:rsidRPr="00321234">
        <w:rPr>
          <w:rFonts w:ascii="Times New Roman" w:hAnsi="Times New Roman" w:cs="Times New Roman"/>
        </w:rPr>
        <w:tab/>
      </w:r>
      <w:r w:rsidRPr="00321234">
        <w:rPr>
          <w:rFonts w:ascii="Times New Roman" w:hAnsi="Times New Roman" w:cs="Times New Roman"/>
        </w:rPr>
        <w:tab/>
        <w:t>individuell</w:t>
      </w:r>
    </w:p>
    <w:p w14:paraId="6D12F4B5" w14:textId="77777777" w:rsidR="002E24F5" w:rsidRPr="00321234" w:rsidRDefault="002E24F5" w:rsidP="002E24F5">
      <w:pPr>
        <w:pStyle w:val="KeinLeerraum"/>
        <w:rPr>
          <w:rFonts w:ascii="Times New Roman" w:hAnsi="Times New Roman" w:cs="Times New Roman"/>
        </w:rPr>
      </w:pPr>
    </w:p>
    <w:p w14:paraId="0B42A790" w14:textId="77777777" w:rsidR="00FB596E" w:rsidRPr="00321234" w:rsidRDefault="00873234" w:rsidP="00873234">
      <w:pPr>
        <w:autoSpaceDE w:val="0"/>
        <w:autoSpaceDN w:val="0"/>
        <w:adjustRightInd w:val="0"/>
        <w:rPr>
          <w:sz w:val="22"/>
          <w:szCs w:val="22"/>
        </w:rPr>
      </w:pPr>
      <w:r w:rsidRPr="00321234">
        <w:rPr>
          <w:sz w:val="22"/>
          <w:szCs w:val="22"/>
        </w:rPr>
        <w:t xml:space="preserve">Abschluss: </w:t>
      </w:r>
      <w:r w:rsidR="00FB596E" w:rsidRPr="00321234">
        <w:rPr>
          <w:sz w:val="22"/>
          <w:szCs w:val="22"/>
        </w:rPr>
        <w:tab/>
      </w:r>
      <w:r w:rsidR="00FB596E" w:rsidRPr="00321234">
        <w:rPr>
          <w:sz w:val="22"/>
          <w:szCs w:val="22"/>
        </w:rPr>
        <w:tab/>
      </w:r>
      <w:r w:rsidR="00FB596E" w:rsidRPr="00321234">
        <w:rPr>
          <w:sz w:val="22"/>
          <w:szCs w:val="22"/>
        </w:rPr>
        <w:tab/>
      </w:r>
      <w:r w:rsidR="00A40AFD" w:rsidRPr="00321234">
        <w:rPr>
          <w:sz w:val="22"/>
          <w:szCs w:val="22"/>
        </w:rPr>
        <w:t xml:space="preserve">Zertifikat </w:t>
      </w:r>
      <w:r w:rsidR="00FB596E" w:rsidRPr="00321234">
        <w:rPr>
          <w:sz w:val="22"/>
          <w:szCs w:val="22"/>
        </w:rPr>
        <w:t>(Abschlussprüfung ist notwendig)</w:t>
      </w:r>
      <w:r w:rsidR="00A40AFD" w:rsidRPr="00321234">
        <w:rPr>
          <w:sz w:val="22"/>
          <w:szCs w:val="22"/>
        </w:rPr>
        <w:t>,</w:t>
      </w:r>
      <w:r w:rsidR="002E24F5" w:rsidRPr="00321234">
        <w:rPr>
          <w:sz w:val="22"/>
          <w:szCs w:val="22"/>
        </w:rPr>
        <w:t xml:space="preserve"> </w:t>
      </w:r>
    </w:p>
    <w:p w14:paraId="1722F0B1" w14:textId="77777777" w:rsidR="00FB596E" w:rsidRPr="00321234" w:rsidRDefault="00FB596E" w:rsidP="00FB596E">
      <w:pPr>
        <w:autoSpaceDE w:val="0"/>
        <w:autoSpaceDN w:val="0"/>
        <w:adjustRightInd w:val="0"/>
        <w:rPr>
          <w:sz w:val="22"/>
          <w:szCs w:val="22"/>
        </w:rPr>
      </w:pPr>
    </w:p>
    <w:p w14:paraId="327884AD" w14:textId="77777777" w:rsidR="00FB596E" w:rsidRPr="00321234" w:rsidRDefault="001F0DB6" w:rsidP="00FB596E">
      <w:pPr>
        <w:autoSpaceDE w:val="0"/>
        <w:autoSpaceDN w:val="0"/>
        <w:adjustRightInd w:val="0"/>
        <w:rPr>
          <w:sz w:val="22"/>
          <w:szCs w:val="22"/>
        </w:rPr>
      </w:pPr>
      <w:r w:rsidRPr="00321234">
        <w:rPr>
          <w:sz w:val="22"/>
          <w:szCs w:val="22"/>
        </w:rPr>
        <w:t>Besondere</w:t>
      </w:r>
      <w:r w:rsidR="00FB596E" w:rsidRPr="00321234">
        <w:rPr>
          <w:sz w:val="22"/>
          <w:szCs w:val="22"/>
        </w:rPr>
        <w:t xml:space="preserve"> Leistungen:</w:t>
      </w:r>
      <w:r w:rsidR="00FB596E" w:rsidRPr="00321234">
        <w:rPr>
          <w:sz w:val="22"/>
          <w:szCs w:val="22"/>
        </w:rPr>
        <w:tab/>
        <w:t xml:space="preserve"> </w:t>
      </w:r>
      <w:r w:rsidR="00B10A69" w:rsidRPr="00321234">
        <w:rPr>
          <w:sz w:val="22"/>
          <w:szCs w:val="22"/>
        </w:rPr>
        <w:tab/>
      </w:r>
      <w:r w:rsidR="00FB596E" w:rsidRPr="00321234">
        <w:rPr>
          <w:sz w:val="22"/>
          <w:szCs w:val="22"/>
        </w:rPr>
        <w:t xml:space="preserve">zertifizierte Kurse, </w:t>
      </w:r>
      <w:r w:rsidR="00873234" w:rsidRPr="00321234">
        <w:rPr>
          <w:sz w:val="22"/>
          <w:szCs w:val="22"/>
        </w:rPr>
        <w:t>Kinderbetreuung möglich</w:t>
      </w:r>
      <w:r w:rsidR="00FB596E" w:rsidRPr="00321234">
        <w:rPr>
          <w:sz w:val="22"/>
          <w:szCs w:val="22"/>
        </w:rPr>
        <w:t xml:space="preserve">, Vormittags-, Nachmittags- u. </w:t>
      </w:r>
    </w:p>
    <w:p w14:paraId="5486BA89" w14:textId="77777777" w:rsidR="00873234" w:rsidRPr="00321234" w:rsidRDefault="00FB596E" w:rsidP="00FB596E">
      <w:pPr>
        <w:autoSpaceDE w:val="0"/>
        <w:autoSpaceDN w:val="0"/>
        <w:adjustRightInd w:val="0"/>
        <w:ind w:left="2124" w:firstLine="708"/>
        <w:rPr>
          <w:sz w:val="22"/>
          <w:szCs w:val="22"/>
        </w:rPr>
      </w:pPr>
      <w:r w:rsidRPr="00321234">
        <w:rPr>
          <w:sz w:val="22"/>
          <w:szCs w:val="22"/>
        </w:rPr>
        <w:t>Abendkurse</w:t>
      </w:r>
    </w:p>
    <w:p w14:paraId="4FAF03DE" w14:textId="77777777" w:rsidR="00873234" w:rsidRPr="00321234" w:rsidRDefault="00873234" w:rsidP="00873234">
      <w:pPr>
        <w:pStyle w:val="KeinLeerraum"/>
        <w:rPr>
          <w:rFonts w:ascii="Times New Roman" w:hAnsi="Times New Roman" w:cs="Times New Roman"/>
        </w:rPr>
      </w:pPr>
    </w:p>
    <w:p w14:paraId="08343D49" w14:textId="77777777" w:rsidR="00F4123C" w:rsidRPr="00321234" w:rsidRDefault="00F4123C">
      <w:pPr>
        <w:pStyle w:val="KeinLeerraum"/>
        <w:rPr>
          <w:rFonts w:ascii="Times New Roman" w:hAnsi="Times New Roman" w:cs="Times New Roman"/>
        </w:rPr>
      </w:pPr>
    </w:p>
    <w:sectPr w:rsidR="00F4123C" w:rsidRPr="00321234" w:rsidSect="00C8306B">
      <w:headerReference w:type="default" r:id="rId7"/>
      <w:footerReference w:type="default" r:id="rId8"/>
      <w:footnotePr>
        <w:pos w:val="beneathText"/>
      </w:footnotePr>
      <w:pgSz w:w="11905" w:h="16837"/>
      <w:pgMar w:top="720" w:right="964" w:bottom="720" w:left="1077" w:header="454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8BC26" w14:textId="77777777" w:rsidR="00855F8C" w:rsidRDefault="00855F8C">
      <w:r>
        <w:separator/>
      </w:r>
    </w:p>
  </w:endnote>
  <w:endnote w:type="continuationSeparator" w:id="0">
    <w:p w14:paraId="04940E7E" w14:textId="77777777" w:rsidR="00855F8C" w:rsidRDefault="00855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1135A" w14:textId="77777777" w:rsidR="007D4FC3" w:rsidRDefault="007D4FC3" w:rsidP="007D4FC3">
    <w:pPr>
      <w:pStyle w:val="Fuzeile"/>
      <w:tabs>
        <w:tab w:val="clear" w:pos="4536"/>
        <w:tab w:val="left" w:pos="142"/>
        <w:tab w:val="center" w:pos="2410"/>
        <w:tab w:val="left" w:pos="3402"/>
        <w:tab w:val="left" w:pos="6521"/>
      </w:tabs>
      <w:spacing w:line="216" w:lineRule="auto"/>
      <w:ind w:left="142" w:hanging="142"/>
      <w:rPr>
        <w:sz w:val="16"/>
        <w:szCs w:val="16"/>
      </w:rPr>
    </w:pPr>
    <w:r>
      <w:rPr>
        <w:sz w:val="16"/>
        <w:szCs w:val="16"/>
      </w:rPr>
      <w:tab/>
      <w:t xml:space="preserve">Adresse: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Tel.: 040 24425603 – 6 </w:t>
    </w:r>
    <w:r>
      <w:rPr>
        <w:sz w:val="16"/>
        <w:szCs w:val="16"/>
      </w:rPr>
      <w:tab/>
      <w:t xml:space="preserve">Internet </w:t>
    </w:r>
    <w:hyperlink r:id="rId1" w:history="1">
      <w:r>
        <w:rPr>
          <w:rStyle w:val="Hyperlink"/>
          <w:sz w:val="16"/>
          <w:szCs w:val="16"/>
        </w:rPr>
        <w:t>www.azubihilfe.de</w:t>
      </w:r>
    </w:hyperlink>
    <w:r>
      <w:rPr>
        <w:sz w:val="16"/>
        <w:szCs w:val="16"/>
      </w:rPr>
      <w:br/>
    </w:r>
    <w:proofErr w:type="spellStart"/>
    <w:r>
      <w:rPr>
        <w:sz w:val="16"/>
        <w:szCs w:val="16"/>
      </w:rPr>
      <w:t>Spaldingstr</w:t>
    </w:r>
    <w:proofErr w:type="spellEnd"/>
    <w:r>
      <w:rPr>
        <w:sz w:val="16"/>
        <w:szCs w:val="16"/>
      </w:rPr>
      <w:t xml:space="preserve">. 210      </w:t>
    </w:r>
    <w:r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  <w:t xml:space="preserve">E-Mail: </w:t>
    </w:r>
    <w:hyperlink r:id="rId2" w:history="1">
      <w:r>
        <w:rPr>
          <w:rStyle w:val="Hyperlink"/>
          <w:sz w:val="16"/>
          <w:szCs w:val="16"/>
        </w:rPr>
        <w:t>info@azubihilfe.de</w:t>
      </w:r>
    </w:hyperlink>
  </w:p>
  <w:p w14:paraId="72500A6F" w14:textId="77777777" w:rsidR="007D4FC3" w:rsidRDefault="007D4FC3" w:rsidP="007D4FC3">
    <w:pPr>
      <w:pStyle w:val="Fuzeile"/>
      <w:tabs>
        <w:tab w:val="left" w:pos="142"/>
        <w:tab w:val="left" w:pos="241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  <w:t xml:space="preserve">20097 Hamburg  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03AD2624" w14:textId="77777777" w:rsidR="007D4FC3" w:rsidRDefault="007D4FC3" w:rsidP="007D4FC3">
    <w:pPr>
      <w:pStyle w:val="Fuzeile"/>
      <w:tabs>
        <w:tab w:val="left" w:pos="142"/>
        <w:tab w:val="left" w:pos="2410"/>
      </w:tabs>
      <w:spacing w:line="216" w:lineRule="auto"/>
      <w:rPr>
        <w:sz w:val="16"/>
        <w:szCs w:val="16"/>
      </w:rPr>
    </w:pPr>
    <w:r>
      <w:rPr>
        <w:sz w:val="12"/>
        <w:szCs w:val="16"/>
      </w:rPr>
      <w:tab/>
      <w:t>KP 62D001R1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249CF731" w14:textId="77777777" w:rsidR="007D4FC3" w:rsidRDefault="007D4FC3" w:rsidP="007D4FC3">
    <w:pPr>
      <w:pStyle w:val="Fuzeile"/>
      <w:spacing w:line="216" w:lineRule="auto"/>
      <w:ind w:left="1134" w:hanging="1134"/>
      <w:rPr>
        <w:sz w:val="16"/>
        <w:szCs w:val="18"/>
      </w:rPr>
    </w:pPr>
    <w:r>
      <w:rPr>
        <w:sz w:val="16"/>
        <w:szCs w:val="18"/>
      </w:rPr>
      <w:tab/>
      <w:t>Zugelassener Träger für die Förderung beruflicher Weiterbildung nach dem Recht der Arbeitsförderung – AZ</w:t>
    </w:r>
    <w:r w:rsidR="00FB37CA">
      <w:rPr>
        <w:sz w:val="16"/>
        <w:szCs w:val="18"/>
      </w:rPr>
      <w:t>A</w:t>
    </w:r>
    <w:r>
      <w:rPr>
        <w:sz w:val="16"/>
        <w:szCs w:val="18"/>
      </w:rPr>
      <w:t>V</w:t>
    </w:r>
  </w:p>
  <w:p w14:paraId="34C3CA8C" w14:textId="77777777" w:rsidR="007D4FC3" w:rsidRDefault="000D2850" w:rsidP="007D4FC3">
    <w:pPr>
      <w:jc w:val="center"/>
      <w:rPr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52608" behindDoc="0" locked="0" layoutInCell="1" allowOverlap="1" wp14:anchorId="512CDAD9" wp14:editId="40D4898E">
          <wp:simplePos x="0" y="0"/>
          <wp:positionH relativeFrom="column">
            <wp:posOffset>2821305</wp:posOffset>
          </wp:positionH>
          <wp:positionV relativeFrom="paragraph">
            <wp:posOffset>92075</wp:posOffset>
          </wp:positionV>
          <wp:extent cx="653415" cy="171450"/>
          <wp:effectExtent l="0" t="0" r="0" b="0"/>
          <wp:wrapThrough wrapText="bothSides">
            <wp:wrapPolygon edited="0">
              <wp:start x="0" y="0"/>
              <wp:lineTo x="0" y="19200"/>
              <wp:lineTo x="20781" y="19200"/>
              <wp:lineTo x="20781" y="0"/>
              <wp:lineTo x="0" y="0"/>
            </wp:wrapPolygon>
          </wp:wrapThrough>
          <wp:docPr id="9" name="Grafik 9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head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9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171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63872" behindDoc="0" locked="0" layoutInCell="1" allowOverlap="1" wp14:anchorId="34ADD471" wp14:editId="0BBBD450">
          <wp:simplePos x="0" y="0"/>
          <wp:positionH relativeFrom="column">
            <wp:posOffset>2251075</wp:posOffset>
          </wp:positionH>
          <wp:positionV relativeFrom="paragraph">
            <wp:posOffset>31750</wp:posOffset>
          </wp:positionV>
          <wp:extent cx="561340" cy="398145"/>
          <wp:effectExtent l="0" t="0" r="0" b="0"/>
          <wp:wrapNone/>
          <wp:docPr id="25" name="Grafik 25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7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62848" behindDoc="0" locked="0" layoutInCell="1" allowOverlap="1" wp14:anchorId="3FCCABB2" wp14:editId="29E3B311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0"/>
          <wp:wrapNone/>
          <wp:docPr id="24" name="Grafik 24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6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61824" behindDoc="0" locked="0" layoutInCell="1" allowOverlap="1" wp14:anchorId="1F596021" wp14:editId="42C99A5F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0"/>
          <wp:wrapNone/>
          <wp:docPr id="23" name="Grafik 2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5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4B33F3D2" wp14:editId="231D99CE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0"/>
          <wp:wrapNone/>
          <wp:docPr id="22" name="Grafik 2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4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41A2377F" wp14:editId="0737DDCE">
          <wp:simplePos x="0" y="0"/>
          <wp:positionH relativeFrom="column">
            <wp:posOffset>3497580</wp:posOffset>
          </wp:positionH>
          <wp:positionV relativeFrom="paragraph">
            <wp:posOffset>26670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1" name="Grafik 21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3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3" t="21979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0544D313" wp14:editId="3C622BF6">
          <wp:simplePos x="0" y="0"/>
          <wp:positionH relativeFrom="column">
            <wp:posOffset>4859655</wp:posOffset>
          </wp:positionH>
          <wp:positionV relativeFrom="paragraph">
            <wp:posOffset>83820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18" name="Grafik 18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2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54656" behindDoc="0" locked="0" layoutInCell="1" allowOverlap="1" wp14:anchorId="1D3D4EB7" wp14:editId="54018DDC">
          <wp:simplePos x="0" y="0"/>
          <wp:positionH relativeFrom="column">
            <wp:posOffset>6183630</wp:posOffset>
          </wp:positionH>
          <wp:positionV relativeFrom="paragraph">
            <wp:posOffset>112395</wp:posOffset>
          </wp:positionV>
          <wp:extent cx="314325" cy="323850"/>
          <wp:effectExtent l="0" t="0" r="0" b="0"/>
          <wp:wrapThrough wrapText="bothSides">
            <wp:wrapPolygon edited="0">
              <wp:start x="0" y="0"/>
              <wp:lineTo x="0" y="20329"/>
              <wp:lineTo x="20945" y="20329"/>
              <wp:lineTo x="20945" y="0"/>
              <wp:lineTo x="0" y="0"/>
            </wp:wrapPolygon>
          </wp:wrapThrough>
          <wp:docPr id="17" name="Grafik 17" descr="http://www.hoergang.com/tl_drehmomente/inhalte/tmp/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1" descr="http://www.hoergang.com/tl_drehmomente/inhalte/tmp/facebook-log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59776" behindDoc="0" locked="0" layoutInCell="1" allowOverlap="1" wp14:anchorId="5AAC006B" wp14:editId="1398FE5D">
          <wp:simplePos x="0" y="0"/>
          <wp:positionH relativeFrom="column">
            <wp:posOffset>5449570</wp:posOffset>
          </wp:positionH>
          <wp:positionV relativeFrom="paragraph">
            <wp:posOffset>83820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16" name="Grafik 16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0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55680" behindDoc="0" locked="0" layoutInCell="1" allowOverlap="1" wp14:anchorId="6F62E211" wp14:editId="3F878D6D">
          <wp:simplePos x="0" y="0"/>
          <wp:positionH relativeFrom="column">
            <wp:posOffset>1513205</wp:posOffset>
          </wp:positionH>
          <wp:positionV relativeFrom="paragraph">
            <wp:posOffset>81915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15" name="Grafik 15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9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53632" behindDoc="0" locked="0" layoutInCell="1" allowOverlap="1" wp14:anchorId="4E497420" wp14:editId="72F8CE2F">
          <wp:simplePos x="0" y="0"/>
          <wp:positionH relativeFrom="column">
            <wp:posOffset>-259715</wp:posOffset>
          </wp:positionH>
          <wp:positionV relativeFrom="paragraph">
            <wp:posOffset>26035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14" name="Grafik 14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14" t="18182" r="23238" b="19334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noProof/>
        <w:lang w:eastAsia="de-DE"/>
      </w:rPr>
      <w:drawing>
        <wp:anchor distT="0" distB="0" distL="114300" distR="114300" simplePos="0" relativeHeight="251651584" behindDoc="0" locked="0" layoutInCell="1" allowOverlap="1" wp14:anchorId="4E0AC3C1" wp14:editId="0E04A57F">
          <wp:simplePos x="0" y="0"/>
          <wp:positionH relativeFrom="column">
            <wp:posOffset>614680</wp:posOffset>
          </wp:positionH>
          <wp:positionV relativeFrom="paragraph">
            <wp:posOffset>24130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6" name="Grafik 6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FC3">
      <w:rPr>
        <w:sz w:val="18"/>
        <w:szCs w:val="18"/>
      </w:rPr>
      <w:tab/>
      <w:t xml:space="preserve"> </w:t>
    </w:r>
    <w:r w:rsidR="007D4FC3">
      <w:rPr>
        <w:sz w:val="18"/>
        <w:szCs w:val="18"/>
      </w:rPr>
      <w:tab/>
      <w:t xml:space="preserve">            </w:t>
    </w:r>
    <w:r w:rsidR="007D4FC3">
      <w:rPr>
        <w:sz w:val="18"/>
        <w:szCs w:val="18"/>
      </w:rPr>
      <w:tab/>
    </w:r>
    <w:r w:rsidR="007D4FC3">
      <w:rPr>
        <w:sz w:val="18"/>
        <w:szCs w:val="18"/>
      </w:rPr>
      <w:tab/>
    </w:r>
    <w:r w:rsidR="007D4FC3">
      <w:rPr>
        <w:sz w:val="18"/>
        <w:szCs w:val="18"/>
      </w:rPr>
      <w:tab/>
      <w:t xml:space="preserve">       </w:t>
    </w:r>
    <w:r w:rsidR="007D4FC3">
      <w:rPr>
        <w:sz w:val="18"/>
        <w:szCs w:val="18"/>
      </w:rPr>
      <w:tab/>
    </w:r>
    <w:r w:rsidR="007D4FC3">
      <w:rPr>
        <w:sz w:val="18"/>
        <w:szCs w:val="18"/>
      </w:rPr>
      <w:tab/>
    </w:r>
    <w:r w:rsidR="007D4FC3">
      <w:rPr>
        <w:sz w:val="18"/>
        <w:szCs w:val="18"/>
      </w:rPr>
      <w:tab/>
      <w:t xml:space="preserve">             </w:t>
    </w:r>
  </w:p>
  <w:p w14:paraId="563E3C18" w14:textId="77777777" w:rsidR="007D4FC3" w:rsidRDefault="007D4FC3" w:rsidP="007D4FC3">
    <w:pPr>
      <w:pStyle w:val="Fuzeile"/>
    </w:pPr>
  </w:p>
  <w:p w14:paraId="2C943964" w14:textId="77777777" w:rsidR="00706D5E" w:rsidRPr="007D4FC3" w:rsidRDefault="004B6C16" w:rsidP="007D4F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7A73FF" w14:textId="77777777" w:rsidR="00855F8C" w:rsidRDefault="00855F8C">
      <w:r>
        <w:separator/>
      </w:r>
    </w:p>
  </w:footnote>
  <w:footnote w:type="continuationSeparator" w:id="0">
    <w:p w14:paraId="649863A9" w14:textId="77777777" w:rsidR="00855F8C" w:rsidRDefault="00855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B6DFF" w14:textId="77777777" w:rsidR="00A53E45" w:rsidRPr="0086757F" w:rsidRDefault="00D93DD2" w:rsidP="003A4B73">
    <w:pPr>
      <w:pStyle w:val="Kopfzeile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663D8E66" wp14:editId="628CDDFB">
          <wp:simplePos x="0" y="0"/>
          <wp:positionH relativeFrom="column">
            <wp:posOffset>5429250</wp:posOffset>
          </wp:positionH>
          <wp:positionV relativeFrom="paragraph">
            <wp:posOffset>-2540</wp:posOffset>
          </wp:positionV>
          <wp:extent cx="974725" cy="1073150"/>
          <wp:effectExtent l="19050" t="0" r="0" b="0"/>
          <wp:wrapTight wrapText="bothSides">
            <wp:wrapPolygon edited="0">
              <wp:start x="14775" y="0"/>
              <wp:lineTo x="-422" y="1150"/>
              <wp:lineTo x="0" y="12270"/>
              <wp:lineTo x="10132" y="21089"/>
              <wp:lineTo x="12664" y="21089"/>
              <wp:lineTo x="16886" y="21089"/>
              <wp:lineTo x="18575" y="19938"/>
              <wp:lineTo x="17308" y="18405"/>
              <wp:lineTo x="19841" y="18405"/>
              <wp:lineTo x="21530" y="16104"/>
              <wp:lineTo x="21530" y="11886"/>
              <wp:lineTo x="19419" y="9969"/>
              <wp:lineTo x="13931" y="6135"/>
              <wp:lineTo x="17730" y="1150"/>
              <wp:lineTo x="17308" y="0"/>
              <wp:lineTo x="14775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sz w:val="28"/>
        <w:szCs w:val="28"/>
        <w:lang w:val="en-US"/>
      </w:rPr>
      <w:tab/>
    </w:r>
    <w:r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1A77D144" w14:textId="77777777" w:rsidR="00A53E45" w:rsidRPr="0086757F" w:rsidRDefault="00D93DD2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042AC"/>
    <w:multiLevelType w:val="hybridMultilevel"/>
    <w:tmpl w:val="FE4C30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E33EA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234"/>
    <w:rsid w:val="000069B9"/>
    <w:rsid w:val="000D2850"/>
    <w:rsid w:val="000D523B"/>
    <w:rsid w:val="00116D0F"/>
    <w:rsid w:val="00120317"/>
    <w:rsid w:val="00133DF0"/>
    <w:rsid w:val="001635EC"/>
    <w:rsid w:val="001F0DB6"/>
    <w:rsid w:val="002637F5"/>
    <w:rsid w:val="002B2C53"/>
    <w:rsid w:val="002C2674"/>
    <w:rsid w:val="002E24F5"/>
    <w:rsid w:val="002F1A93"/>
    <w:rsid w:val="00321234"/>
    <w:rsid w:val="00326189"/>
    <w:rsid w:val="00334C45"/>
    <w:rsid w:val="0041560B"/>
    <w:rsid w:val="0046523B"/>
    <w:rsid w:val="00465BAA"/>
    <w:rsid w:val="004B6C16"/>
    <w:rsid w:val="005415FA"/>
    <w:rsid w:val="005738DF"/>
    <w:rsid w:val="005E1672"/>
    <w:rsid w:val="006D5BFE"/>
    <w:rsid w:val="00733686"/>
    <w:rsid w:val="007D4FC3"/>
    <w:rsid w:val="007D5A2F"/>
    <w:rsid w:val="008179D4"/>
    <w:rsid w:val="00850BF2"/>
    <w:rsid w:val="00855F8C"/>
    <w:rsid w:val="00873234"/>
    <w:rsid w:val="00885968"/>
    <w:rsid w:val="00977D37"/>
    <w:rsid w:val="009E7318"/>
    <w:rsid w:val="00A40AFD"/>
    <w:rsid w:val="00AA0F9B"/>
    <w:rsid w:val="00B10A69"/>
    <w:rsid w:val="00B66F55"/>
    <w:rsid w:val="00B70818"/>
    <w:rsid w:val="00BD4FA2"/>
    <w:rsid w:val="00C675BA"/>
    <w:rsid w:val="00C8306B"/>
    <w:rsid w:val="00CB78B2"/>
    <w:rsid w:val="00D93DD2"/>
    <w:rsid w:val="00E14586"/>
    <w:rsid w:val="00E1535B"/>
    <w:rsid w:val="00E66782"/>
    <w:rsid w:val="00F4123C"/>
    <w:rsid w:val="00F65117"/>
    <w:rsid w:val="00FB37CA"/>
    <w:rsid w:val="00FB596E"/>
    <w:rsid w:val="00FF0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01C48B"/>
  <w15:docId w15:val="{FA146C47-5ECE-4812-95FC-6CD36EB93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87323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873234"/>
    <w:rPr>
      <w:color w:val="0000FF"/>
      <w:u w:val="single"/>
    </w:rPr>
  </w:style>
  <w:style w:type="paragraph" w:styleId="Kopfzeile">
    <w:name w:val="header"/>
    <w:basedOn w:val="Standard"/>
    <w:link w:val="KopfzeileZchn"/>
    <w:rsid w:val="008732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732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8732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732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KeinLeerraum">
    <w:name w:val="No Spacing"/>
    <w:uiPriority w:val="1"/>
    <w:qFormat/>
    <w:rsid w:val="00873234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2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234"/>
    <w:rPr>
      <w:rFonts w:ascii="Tahoma" w:eastAsia="Times New Roman" w:hAnsi="Tahoma" w:cs="Tahoma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rsid w:val="00B10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7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pn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4</cp:revision>
  <cp:lastPrinted>2011-10-07T12:07:00Z</cp:lastPrinted>
  <dcterms:created xsi:type="dcterms:W3CDTF">2017-10-09T15:08:00Z</dcterms:created>
  <dcterms:modified xsi:type="dcterms:W3CDTF">2019-09-27T12:06:00Z</dcterms:modified>
</cp:coreProperties>
</file>